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8167A" w14:textId="77777777" w:rsidR="00405FD2" w:rsidRPr="00966406" w:rsidRDefault="00405FD2" w:rsidP="00405FD2">
      <w:pPr>
        <w:spacing w:after="0"/>
        <w:jc w:val="center"/>
        <w:rPr>
          <w:b/>
          <w:noProof/>
          <w:sz w:val="16"/>
          <w:szCs w:val="16"/>
          <w:lang w:eastAsia="es-MX"/>
        </w:rPr>
      </w:pPr>
    </w:p>
    <w:tbl>
      <w:tblPr>
        <w:tblStyle w:val="Tablaconcuadrcula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1417"/>
        <w:gridCol w:w="3260"/>
      </w:tblGrid>
      <w:tr w:rsidR="007C140C" w14:paraId="19543333" w14:textId="77777777" w:rsidTr="00966406">
        <w:trPr>
          <w:trHeight w:val="567"/>
        </w:trPr>
        <w:tc>
          <w:tcPr>
            <w:tcW w:w="710" w:type="dxa"/>
            <w:shd w:val="clear" w:color="auto" w:fill="D9D9D9" w:themeFill="background1" w:themeFillShade="D9"/>
            <w:vAlign w:val="center"/>
          </w:tcPr>
          <w:p w14:paraId="2872E677" w14:textId="77777777" w:rsidR="007C140C" w:rsidRDefault="007C140C" w:rsidP="00966406">
            <w:pPr>
              <w:jc w:val="center"/>
            </w:pPr>
            <w:r>
              <w:t>No.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5B003A26" w14:textId="77777777" w:rsidR="007C140C" w:rsidRDefault="007C140C" w:rsidP="00966406">
            <w:pPr>
              <w:jc w:val="center"/>
            </w:pPr>
            <w:r>
              <w:t>NOMBRE DEL TRABAJADOR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2C39DC2" w14:textId="77777777" w:rsidR="007C140C" w:rsidRDefault="007C140C" w:rsidP="00966406">
            <w:pPr>
              <w:jc w:val="center"/>
            </w:pPr>
            <w:r>
              <w:t xml:space="preserve">No. </w:t>
            </w:r>
            <w:r w:rsidR="00966406">
              <w:t xml:space="preserve">DE </w:t>
            </w:r>
            <w:r>
              <w:t>EMPLEADO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1587E476" w14:textId="77777777" w:rsidR="007C140C" w:rsidRDefault="007C140C" w:rsidP="00966406">
            <w:pPr>
              <w:jc w:val="center"/>
            </w:pPr>
            <w:r>
              <w:t>FIRMA</w:t>
            </w:r>
          </w:p>
        </w:tc>
        <w:bookmarkStart w:id="0" w:name="_GoBack"/>
        <w:bookmarkEnd w:id="0"/>
      </w:tr>
      <w:tr w:rsidR="007C140C" w14:paraId="0F43EA7B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4E3CE512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78" w:type="dxa"/>
            <w:vAlign w:val="center"/>
          </w:tcPr>
          <w:p w14:paraId="112CD090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F49E2CD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508EBF0B" w14:textId="77777777" w:rsidR="007C140C" w:rsidRDefault="007C140C" w:rsidP="00966406">
            <w:pPr>
              <w:jc w:val="center"/>
            </w:pPr>
          </w:p>
        </w:tc>
      </w:tr>
      <w:tr w:rsidR="007C140C" w14:paraId="35FCC5A8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3B873039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4C51D5BF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A81CE75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0DA690B" w14:textId="77777777" w:rsidR="007C140C" w:rsidRDefault="007C140C" w:rsidP="00966406">
            <w:pPr>
              <w:jc w:val="center"/>
            </w:pPr>
          </w:p>
        </w:tc>
      </w:tr>
      <w:tr w:rsidR="007C140C" w14:paraId="1FB83025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3D377EC5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678" w:type="dxa"/>
            <w:vAlign w:val="center"/>
          </w:tcPr>
          <w:p w14:paraId="15072303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DD6DC97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46D97707" w14:textId="77777777" w:rsidR="007C140C" w:rsidRDefault="007C140C" w:rsidP="00966406">
            <w:pPr>
              <w:jc w:val="center"/>
            </w:pPr>
          </w:p>
        </w:tc>
      </w:tr>
      <w:tr w:rsidR="007C140C" w14:paraId="1931253C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781BC4CB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678" w:type="dxa"/>
            <w:vAlign w:val="center"/>
          </w:tcPr>
          <w:p w14:paraId="5C599947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45A2A9B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42217924" w14:textId="77777777" w:rsidR="007C140C" w:rsidRDefault="007C140C" w:rsidP="00966406">
            <w:pPr>
              <w:jc w:val="center"/>
            </w:pPr>
          </w:p>
        </w:tc>
      </w:tr>
      <w:tr w:rsidR="007C140C" w14:paraId="58785FE6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0D6E2965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678" w:type="dxa"/>
            <w:vAlign w:val="center"/>
          </w:tcPr>
          <w:p w14:paraId="5636BCD1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CF66F74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51E5A3A" w14:textId="77777777" w:rsidR="007C140C" w:rsidRDefault="007C140C" w:rsidP="00966406">
            <w:pPr>
              <w:jc w:val="center"/>
            </w:pPr>
          </w:p>
        </w:tc>
      </w:tr>
      <w:tr w:rsidR="007C140C" w14:paraId="33518205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1D03EBEC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678" w:type="dxa"/>
            <w:vAlign w:val="center"/>
          </w:tcPr>
          <w:p w14:paraId="3A7E8FC1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45DC2D8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C08A93E" w14:textId="77777777" w:rsidR="007C140C" w:rsidRDefault="007C140C" w:rsidP="00966406">
            <w:pPr>
              <w:jc w:val="center"/>
            </w:pPr>
          </w:p>
        </w:tc>
      </w:tr>
      <w:tr w:rsidR="007C140C" w14:paraId="03C8CF46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58F5D321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678" w:type="dxa"/>
            <w:vAlign w:val="center"/>
          </w:tcPr>
          <w:p w14:paraId="69B1869B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A85DE8B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5CB76C76" w14:textId="77777777" w:rsidR="007C140C" w:rsidRDefault="007C140C" w:rsidP="00966406">
            <w:pPr>
              <w:jc w:val="center"/>
            </w:pPr>
          </w:p>
        </w:tc>
      </w:tr>
      <w:tr w:rsidR="007C140C" w14:paraId="5707D661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49C47331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678" w:type="dxa"/>
            <w:vAlign w:val="center"/>
          </w:tcPr>
          <w:p w14:paraId="1083F293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0FDA7BA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E185880" w14:textId="77777777" w:rsidR="007C140C" w:rsidRDefault="007C140C" w:rsidP="00966406">
            <w:pPr>
              <w:jc w:val="center"/>
            </w:pPr>
          </w:p>
        </w:tc>
      </w:tr>
      <w:tr w:rsidR="007C140C" w14:paraId="4273CE04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62B823B3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678" w:type="dxa"/>
            <w:vAlign w:val="center"/>
          </w:tcPr>
          <w:p w14:paraId="4D3E6969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E5EC3BF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44887816" w14:textId="77777777" w:rsidR="007C140C" w:rsidRDefault="007C140C" w:rsidP="00966406">
            <w:pPr>
              <w:jc w:val="center"/>
            </w:pPr>
          </w:p>
        </w:tc>
      </w:tr>
      <w:tr w:rsidR="007C140C" w14:paraId="023FFCE2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6FB34A1D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678" w:type="dxa"/>
            <w:vAlign w:val="center"/>
          </w:tcPr>
          <w:p w14:paraId="4C2F327F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9B104A2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70B942B" w14:textId="77777777" w:rsidR="007C140C" w:rsidRDefault="007C140C" w:rsidP="00966406">
            <w:pPr>
              <w:jc w:val="center"/>
            </w:pPr>
          </w:p>
        </w:tc>
      </w:tr>
      <w:tr w:rsidR="007C140C" w14:paraId="119918E3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6BD5139C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678" w:type="dxa"/>
            <w:vAlign w:val="center"/>
          </w:tcPr>
          <w:p w14:paraId="685E39A3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1D61DA0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E3B3CD3" w14:textId="77777777" w:rsidR="007C140C" w:rsidRDefault="007C140C" w:rsidP="00966406">
            <w:pPr>
              <w:jc w:val="center"/>
            </w:pPr>
          </w:p>
        </w:tc>
      </w:tr>
      <w:tr w:rsidR="007C140C" w14:paraId="1C971064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395C89B7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678" w:type="dxa"/>
            <w:vAlign w:val="center"/>
          </w:tcPr>
          <w:p w14:paraId="2E1C15BC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67AA87D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2A9E790F" w14:textId="77777777" w:rsidR="007C140C" w:rsidRDefault="007C140C" w:rsidP="00966406">
            <w:pPr>
              <w:jc w:val="center"/>
            </w:pPr>
          </w:p>
        </w:tc>
      </w:tr>
      <w:tr w:rsidR="007C140C" w14:paraId="2F2DD8E5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6A5C7AEE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678" w:type="dxa"/>
            <w:vAlign w:val="center"/>
          </w:tcPr>
          <w:p w14:paraId="78E4FBE9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3A118BA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563E4D71" w14:textId="77777777" w:rsidR="007C140C" w:rsidRDefault="007C140C" w:rsidP="00966406">
            <w:pPr>
              <w:jc w:val="center"/>
            </w:pPr>
          </w:p>
        </w:tc>
      </w:tr>
      <w:tr w:rsidR="007C140C" w14:paraId="24B62183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0CE691CD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678" w:type="dxa"/>
            <w:vAlign w:val="center"/>
          </w:tcPr>
          <w:p w14:paraId="04741954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4FC534D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0F149C20" w14:textId="77777777" w:rsidR="007C140C" w:rsidRDefault="007C140C" w:rsidP="00966406">
            <w:pPr>
              <w:jc w:val="center"/>
            </w:pPr>
          </w:p>
        </w:tc>
      </w:tr>
      <w:tr w:rsidR="007C140C" w14:paraId="4279E9F1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7A3066AB" w14:textId="77777777" w:rsidR="007C140C" w:rsidRPr="007D2138" w:rsidRDefault="007D2138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678" w:type="dxa"/>
            <w:vAlign w:val="center"/>
          </w:tcPr>
          <w:p w14:paraId="2DDFA449" w14:textId="77777777" w:rsidR="007C140C" w:rsidRDefault="007C140C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7AE493A" w14:textId="77777777" w:rsidR="007C140C" w:rsidRDefault="007C140C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743C2590" w14:textId="77777777" w:rsidR="007C140C" w:rsidRDefault="007C140C" w:rsidP="00966406">
            <w:pPr>
              <w:jc w:val="center"/>
            </w:pPr>
          </w:p>
        </w:tc>
      </w:tr>
      <w:tr w:rsidR="002F0215" w14:paraId="3BB8AA02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5A109A4A" w14:textId="77777777" w:rsidR="002F0215" w:rsidRDefault="002F0215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678" w:type="dxa"/>
            <w:vAlign w:val="center"/>
          </w:tcPr>
          <w:p w14:paraId="49FBFD9F" w14:textId="77777777" w:rsidR="002F0215" w:rsidRDefault="002F0215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33D9673" w14:textId="77777777" w:rsidR="002F0215" w:rsidRDefault="002F0215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4CC1A3E0" w14:textId="77777777" w:rsidR="002F0215" w:rsidRDefault="002F0215" w:rsidP="00966406">
            <w:pPr>
              <w:jc w:val="center"/>
            </w:pPr>
          </w:p>
        </w:tc>
      </w:tr>
      <w:tr w:rsidR="002F0215" w14:paraId="6057B431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365EDC34" w14:textId="77777777" w:rsidR="002F0215" w:rsidRDefault="002F0215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678" w:type="dxa"/>
            <w:vAlign w:val="center"/>
          </w:tcPr>
          <w:p w14:paraId="703289AF" w14:textId="77777777" w:rsidR="002F0215" w:rsidRDefault="002F0215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DD8F3C3" w14:textId="77777777" w:rsidR="002F0215" w:rsidRDefault="002F0215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70C5CF9" w14:textId="77777777" w:rsidR="002F0215" w:rsidRDefault="002F0215" w:rsidP="00966406">
            <w:pPr>
              <w:jc w:val="center"/>
            </w:pPr>
          </w:p>
        </w:tc>
      </w:tr>
      <w:tr w:rsidR="002F0215" w14:paraId="2BDC3109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1FA89FAF" w14:textId="77777777" w:rsidR="002F0215" w:rsidRDefault="002F0215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678" w:type="dxa"/>
            <w:vAlign w:val="center"/>
          </w:tcPr>
          <w:p w14:paraId="2302B4EC" w14:textId="77777777" w:rsidR="002F0215" w:rsidRDefault="002F0215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9E38BFD" w14:textId="77777777" w:rsidR="002F0215" w:rsidRDefault="002F0215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697E42F9" w14:textId="77777777" w:rsidR="002F0215" w:rsidRDefault="002F0215" w:rsidP="00966406">
            <w:pPr>
              <w:jc w:val="center"/>
            </w:pPr>
          </w:p>
        </w:tc>
      </w:tr>
      <w:tr w:rsidR="006119EA" w14:paraId="2E61CD76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3951F34C" w14:textId="77777777" w:rsidR="006119EA" w:rsidRDefault="006119EA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678" w:type="dxa"/>
            <w:vAlign w:val="center"/>
          </w:tcPr>
          <w:p w14:paraId="17EF79F6" w14:textId="77777777" w:rsidR="006119EA" w:rsidRDefault="006119EA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5926938E" w14:textId="77777777" w:rsidR="006119EA" w:rsidRDefault="006119EA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37F7897A" w14:textId="77777777" w:rsidR="006119EA" w:rsidRDefault="006119EA" w:rsidP="00966406">
            <w:pPr>
              <w:jc w:val="center"/>
            </w:pPr>
          </w:p>
        </w:tc>
      </w:tr>
      <w:tr w:rsidR="006119EA" w14:paraId="162840D6" w14:textId="77777777" w:rsidTr="00966406">
        <w:trPr>
          <w:trHeight w:val="567"/>
        </w:trPr>
        <w:tc>
          <w:tcPr>
            <w:tcW w:w="710" w:type="dxa"/>
            <w:vAlign w:val="center"/>
          </w:tcPr>
          <w:p w14:paraId="7913EDEC" w14:textId="77777777" w:rsidR="006119EA" w:rsidRDefault="006119EA" w:rsidP="009664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678" w:type="dxa"/>
            <w:vAlign w:val="center"/>
          </w:tcPr>
          <w:p w14:paraId="0C9B7092" w14:textId="77777777" w:rsidR="006119EA" w:rsidRDefault="006119EA" w:rsidP="00966406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23A5201" w14:textId="77777777" w:rsidR="006119EA" w:rsidRDefault="006119EA" w:rsidP="00966406">
            <w:pPr>
              <w:jc w:val="center"/>
            </w:pPr>
          </w:p>
        </w:tc>
        <w:tc>
          <w:tcPr>
            <w:tcW w:w="3260" w:type="dxa"/>
            <w:vAlign w:val="center"/>
          </w:tcPr>
          <w:p w14:paraId="5268B658" w14:textId="77777777" w:rsidR="006119EA" w:rsidRDefault="006119EA" w:rsidP="00966406">
            <w:pPr>
              <w:jc w:val="center"/>
            </w:pPr>
          </w:p>
        </w:tc>
      </w:tr>
    </w:tbl>
    <w:p w14:paraId="214C16AE" w14:textId="77777777" w:rsidR="00BC229E" w:rsidRPr="00BC229E" w:rsidRDefault="00BC229E" w:rsidP="00BC229E">
      <w:pPr>
        <w:spacing w:after="0" w:line="240" w:lineRule="auto"/>
        <w:rPr>
          <w:rFonts w:ascii="Book Antiqua" w:hAnsi="Book Antiqua"/>
          <w:b/>
          <w:sz w:val="14"/>
          <w:szCs w:val="26"/>
          <w:lang w:val="es-ES_tradnl"/>
        </w:rPr>
      </w:pPr>
    </w:p>
    <w:sectPr w:rsidR="00BC229E" w:rsidRPr="00BC229E" w:rsidSect="00405FD2">
      <w:headerReference w:type="default" r:id="rId7"/>
      <w:footerReference w:type="default" r:id="rId8"/>
      <w:pgSz w:w="12240" w:h="15840" w:code="1"/>
      <w:pgMar w:top="-615" w:right="108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97F744" w14:textId="77777777" w:rsidR="004C2B07" w:rsidRDefault="004C2B07" w:rsidP="00405FD2">
      <w:pPr>
        <w:spacing w:after="0" w:line="240" w:lineRule="auto"/>
      </w:pPr>
      <w:r>
        <w:separator/>
      </w:r>
    </w:p>
  </w:endnote>
  <w:endnote w:type="continuationSeparator" w:id="0">
    <w:p w14:paraId="37185220" w14:textId="77777777" w:rsidR="004C2B07" w:rsidRDefault="004C2B07" w:rsidP="00405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7DF38E" w14:textId="6EA721C5" w:rsidR="00DC0285" w:rsidRPr="00CB3D42" w:rsidRDefault="00FA2657" w:rsidP="00DC0285">
    <w:pPr>
      <w:pStyle w:val="Piedepgina"/>
      <w:jc w:val="right"/>
      <w:rPr>
        <w:rFonts w:ascii="Century Gothic" w:hAnsi="Century Gothic"/>
        <w:b/>
        <w:sz w:val="24"/>
        <w:szCs w:val="24"/>
      </w:rPr>
    </w:pPr>
    <w:r w:rsidRPr="00CB3D42">
      <w:rPr>
        <w:rFonts w:ascii="Century Gothic" w:hAnsi="Century Gothic"/>
        <w:b/>
        <w:sz w:val="24"/>
        <w:szCs w:val="24"/>
      </w:rPr>
      <w:t>C</w:t>
    </w:r>
    <w:r w:rsidR="00A70AF4" w:rsidRPr="00CB3D42">
      <w:rPr>
        <w:rFonts w:ascii="Century Gothic" w:hAnsi="Century Gothic"/>
        <w:b/>
        <w:sz w:val="24"/>
        <w:szCs w:val="24"/>
      </w:rPr>
      <w:t>SO</w:t>
    </w:r>
    <w:r w:rsidRPr="00CB3D42">
      <w:rPr>
        <w:rFonts w:ascii="Century Gothic" w:hAnsi="Century Gothic"/>
        <w:b/>
        <w:sz w:val="24"/>
        <w:szCs w:val="24"/>
      </w:rPr>
      <w:t>-02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8080F" w14:textId="77777777" w:rsidR="004C2B07" w:rsidRDefault="004C2B07" w:rsidP="00405FD2">
      <w:pPr>
        <w:spacing w:after="0" w:line="240" w:lineRule="auto"/>
      </w:pPr>
      <w:r>
        <w:separator/>
      </w:r>
    </w:p>
  </w:footnote>
  <w:footnote w:type="continuationSeparator" w:id="0">
    <w:p w14:paraId="75E0BBEE" w14:textId="77777777" w:rsidR="004C2B07" w:rsidRDefault="004C2B07" w:rsidP="00405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3AAEA" w14:textId="55B7619C" w:rsidR="00E35E21" w:rsidRDefault="00C204B9" w:rsidP="00E35E21">
    <w:pPr>
      <w:spacing w:after="0" w:line="240" w:lineRule="auto"/>
      <w:rPr>
        <w:rFonts w:ascii="Book Antiqua" w:hAnsi="Book Antiqua"/>
        <w:sz w:val="24"/>
        <w:lang w:val="es-ES_tradnl"/>
      </w:rPr>
    </w:pPr>
    <w:r w:rsidRPr="00C204B9">
      <w:rPr>
        <w:rFonts w:ascii="Book Antiqua" w:hAnsi="Book Antiqua"/>
        <w:sz w:val="24"/>
        <w:lang w:val="es-MX"/>
      </w:rPr>
      <w:drawing>
        <wp:anchor distT="0" distB="0" distL="114300" distR="114300" simplePos="0" relativeHeight="251664384" behindDoc="0" locked="0" layoutInCell="1" allowOverlap="1" wp14:anchorId="08D15C03" wp14:editId="0729C854">
          <wp:simplePos x="0" y="0"/>
          <wp:positionH relativeFrom="column">
            <wp:posOffset>998855</wp:posOffset>
          </wp:positionH>
          <wp:positionV relativeFrom="paragraph">
            <wp:posOffset>63500</wp:posOffset>
          </wp:positionV>
          <wp:extent cx="1061720" cy="581025"/>
          <wp:effectExtent l="0" t="0" r="508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504" r="4441"/>
                  <a:stretch/>
                </pic:blipFill>
                <pic:spPr>
                  <a:xfrm>
                    <a:off x="0" y="0"/>
                    <a:ext cx="106172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4B9">
      <w:rPr>
        <w:rFonts w:ascii="Book Antiqua" w:hAnsi="Book Antiqua"/>
        <w:sz w:val="24"/>
        <w:lang w:val="es-MX"/>
      </w:rPr>
      <w:drawing>
        <wp:anchor distT="0" distB="0" distL="114300" distR="114300" simplePos="0" relativeHeight="251662336" behindDoc="0" locked="0" layoutInCell="1" allowOverlap="1" wp14:anchorId="2433BA2E" wp14:editId="4D0C1610">
          <wp:simplePos x="0" y="0"/>
          <wp:positionH relativeFrom="column">
            <wp:posOffset>-275590</wp:posOffset>
          </wp:positionH>
          <wp:positionV relativeFrom="paragraph">
            <wp:posOffset>100759</wp:posOffset>
          </wp:positionV>
          <wp:extent cx="1120140" cy="555625"/>
          <wp:effectExtent l="0" t="0" r="3810" b="0"/>
          <wp:wrapNone/>
          <wp:docPr id="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4B9">
      <w:rPr>
        <w:rFonts w:ascii="Book Antiqua" w:hAnsi="Book Antiqua"/>
        <w:sz w:val="24"/>
        <w:lang w:val="es-MX"/>
      </w:rPr>
      <w:drawing>
        <wp:anchor distT="0" distB="0" distL="114300" distR="114300" simplePos="0" relativeHeight="251663360" behindDoc="0" locked="0" layoutInCell="1" allowOverlap="1" wp14:anchorId="406E7A0B" wp14:editId="1074A6E3">
          <wp:simplePos x="0" y="0"/>
          <wp:positionH relativeFrom="column">
            <wp:posOffset>8113468</wp:posOffset>
          </wp:positionH>
          <wp:positionV relativeFrom="paragraph">
            <wp:posOffset>52220</wp:posOffset>
          </wp:positionV>
          <wp:extent cx="1508837" cy="825803"/>
          <wp:effectExtent l="0" t="0" r="0" b="0"/>
          <wp:wrapNone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/>
                  </pic:cNvPicPr>
                </pic:nvPicPr>
                <pic:blipFill rotWithShape="1"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28504" r="4441"/>
                  <a:stretch/>
                </pic:blipFill>
                <pic:spPr>
                  <a:xfrm>
                    <a:off x="0" y="0"/>
                    <a:ext cx="1508837" cy="8258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103BA" w:rsidRPr="00E35E21">
      <w:rPr>
        <w:rFonts w:ascii="Book Antiqua" w:hAnsi="Book Antiqua"/>
        <w:noProof/>
        <w:sz w:val="2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FF59040" wp14:editId="225E3197">
              <wp:simplePos x="0" y="0"/>
              <wp:positionH relativeFrom="column">
                <wp:posOffset>2131060</wp:posOffset>
              </wp:positionH>
              <wp:positionV relativeFrom="paragraph">
                <wp:posOffset>-139065</wp:posOffset>
              </wp:positionV>
              <wp:extent cx="4133215" cy="1226185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3215" cy="12261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2B670" w14:textId="2BCCE049" w:rsidR="00E35E21" w:rsidRPr="00F57004" w:rsidRDefault="00E35E21" w:rsidP="00384303">
                          <w:pPr>
                            <w:spacing w:after="0" w:line="360" w:lineRule="auto"/>
                            <w:jc w:val="both"/>
                            <w:rPr>
                              <w:b/>
                              <w:noProof/>
                              <w:sz w:val="20"/>
                              <w:lang w:eastAsia="es-MX"/>
                            </w:rPr>
                          </w:pPr>
                          <w:r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RELACIÓN DE TRABAJADOR</w:t>
                          </w:r>
                          <w:r w:rsidR="00E103BA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AS Y TRABAJADORES AFILIADOS AL SNTISSSTE </w:t>
                          </w:r>
                          <w:r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DE LA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 SECCIÓN </w:t>
                          </w:r>
                          <w:r w:rsidR="00E103BA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 </w:t>
                          </w:r>
                          <w:r w:rsidR="00EC4C1B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__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__</w:t>
                          </w:r>
                          <w:r w:rsidR="00E103BA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____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___</w:t>
                          </w:r>
                          <w:r w:rsidR="00E103BA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_ </w:t>
                          </w:r>
                          <w:r w:rsidR="00F220DF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QUE AVALAN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 </w:t>
                          </w:r>
                          <w:r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EL REGISTRO</w:t>
                          </w:r>
                          <w:r w:rsidR="00966406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 </w:t>
                          </w:r>
                          <w:r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DE LA PLANILLA COLOR</w:t>
                          </w:r>
                          <w:r w:rsidR="00F57004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 </w:t>
                          </w:r>
                          <w:r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____</w:t>
                          </w:r>
                          <w:r w:rsidR="00024E55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____</w:t>
                          </w:r>
                          <w:r w:rsidR="00EC4C1B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</w:t>
                          </w:r>
                          <w:r w:rsidR="00024E55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___</w:t>
                          </w:r>
                          <w:r w:rsidR="00E103BA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___ </w:t>
                          </w:r>
                          <w:r w:rsidR="00F57004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PARA ELEGIR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 </w:t>
                          </w:r>
                          <w:r w:rsidR="00F57004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COMITÉ EJE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CUTIVO SECCIONAL </w:t>
                          </w:r>
                          <w:r w:rsidR="00A70AF4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2026-2030</w:t>
                          </w:r>
                          <w:r w:rsidR="00E103BA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 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Y </w:t>
                          </w:r>
                          <w:r w:rsidR="00E103BA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DELEGADAS Y DELEGADOS 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AL ___</w:t>
                          </w:r>
                          <w:r w:rsidR="00E103BA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______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</w:t>
                          </w:r>
                          <w:r w:rsidR="005359F0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</w:t>
                          </w:r>
                          <w:r w:rsidR="00EC4C1B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__</w:t>
                          </w:r>
                          <w:r w:rsidR="0081153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__ </w:t>
                          </w:r>
                          <w:r w:rsidR="00F57004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CONGRESO SECCIONAL</w:t>
                          </w:r>
                          <w:r w:rsidR="00966406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 xml:space="preserve"> </w:t>
                          </w:r>
                          <w:r w:rsidR="00E103BA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O</w:t>
                          </w:r>
                          <w:r w:rsidR="005222AC" w:rsidRPr="00384303">
                            <w:rPr>
                              <w:b/>
                              <w:i/>
                              <w:noProof/>
                              <w:sz w:val="20"/>
                              <w:lang w:eastAsia="es-MX"/>
                            </w:rPr>
                            <w:t>RDINARIO</w:t>
                          </w:r>
                          <w:r w:rsidR="00E103BA">
                            <w:rPr>
                              <w:b/>
                              <w:noProof/>
                              <w:sz w:val="20"/>
                              <w:lang w:eastAsia="es-MX"/>
                            </w:rPr>
                            <w:t>.</w:t>
                          </w:r>
                        </w:p>
                        <w:p w14:paraId="3AADD881" w14:textId="77777777" w:rsidR="00E35E21" w:rsidRDefault="00E35E21" w:rsidP="00F57004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F5904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67.8pt;margin-top:-10.95pt;width:325.45pt;height:96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" filled="f" stroked="f">
              <v:textbox>
                <w:txbxContent>
                  <w:p w14:paraId="7CD2B670" w14:textId="2BCCE049" w:rsidR="00E35E21" w:rsidRPr="00F57004" w:rsidRDefault="00E35E21" w:rsidP="00384303">
                    <w:pPr>
                      <w:spacing w:after="0" w:line="360" w:lineRule="auto"/>
                      <w:jc w:val="both"/>
                      <w:rPr>
                        <w:b/>
                        <w:noProof/>
                        <w:sz w:val="20"/>
                        <w:lang w:eastAsia="es-MX"/>
                      </w:rPr>
                    </w:pPr>
                    <w:r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RELACIÓN DE TRABAJADOR</w:t>
                    </w:r>
                    <w:r w:rsidR="00E103BA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AS Y TRABAJADORES AFILIADOS AL SNTISSSTE </w:t>
                    </w:r>
                    <w:r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DE LA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 SECCIÓN </w:t>
                    </w:r>
                    <w:r w:rsidR="00E103BA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 </w:t>
                    </w:r>
                    <w:r w:rsidR="00EC4C1B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__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__</w:t>
                    </w:r>
                    <w:r w:rsidR="00E103BA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____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___</w:t>
                    </w:r>
                    <w:r w:rsidR="00E103BA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_ </w:t>
                    </w:r>
                    <w:r w:rsidR="00F220DF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QUE AVALAN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 </w:t>
                    </w:r>
                    <w:r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EL REGISTRO</w:t>
                    </w:r>
                    <w:r w:rsidR="00966406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 </w:t>
                    </w:r>
                    <w:r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DE LA PLANILLA COLOR</w:t>
                    </w:r>
                    <w:r w:rsidR="00F57004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 </w:t>
                    </w:r>
                    <w:r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____</w:t>
                    </w:r>
                    <w:r w:rsidR="00024E55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____</w:t>
                    </w:r>
                    <w:r w:rsidR="00EC4C1B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</w:t>
                    </w:r>
                    <w:r w:rsidR="00024E55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___</w:t>
                    </w:r>
                    <w:r w:rsidR="00E103BA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___ </w:t>
                    </w:r>
                    <w:r w:rsidR="00F57004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PARA ELEGIR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 </w:t>
                    </w:r>
                    <w:r w:rsidR="00F57004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COMITÉ EJE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CUTIVO SECCIONAL </w:t>
                    </w:r>
                    <w:r w:rsidR="00A70AF4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2026-2030</w:t>
                    </w:r>
                    <w:r w:rsidR="00E103BA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 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Y </w:t>
                    </w:r>
                    <w:r w:rsidR="00E103BA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DELEGADAS Y DELEGADOS 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AL ___</w:t>
                    </w:r>
                    <w:r w:rsidR="00E103BA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______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</w:t>
                    </w:r>
                    <w:r w:rsidR="005359F0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</w:t>
                    </w:r>
                    <w:r w:rsidR="00EC4C1B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__</w:t>
                    </w:r>
                    <w:r w:rsidR="0081153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__ </w:t>
                    </w:r>
                    <w:r w:rsidR="00F57004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CONGRESO SECCIONAL</w:t>
                    </w:r>
                    <w:r w:rsidR="00966406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 xml:space="preserve"> </w:t>
                    </w:r>
                    <w:r w:rsidR="00E103BA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O</w:t>
                    </w:r>
                    <w:r w:rsidR="005222AC" w:rsidRPr="00384303">
                      <w:rPr>
                        <w:b/>
                        <w:i/>
                        <w:noProof/>
                        <w:sz w:val="20"/>
                        <w:lang w:eastAsia="es-MX"/>
                      </w:rPr>
                      <w:t>RDINARIO</w:t>
                    </w:r>
                    <w:r w:rsidR="00E103BA">
                      <w:rPr>
                        <w:b/>
                        <w:noProof/>
                        <w:sz w:val="20"/>
                        <w:lang w:eastAsia="es-MX"/>
                      </w:rPr>
                      <w:t>.</w:t>
                    </w:r>
                  </w:p>
                  <w:p w14:paraId="3AADD881" w14:textId="77777777" w:rsidR="00E35E21" w:rsidRDefault="00E35E21" w:rsidP="00F57004">
                    <w:pPr>
                      <w:jc w:val="righ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8E029A">
      <w:rPr>
        <w:rFonts w:ascii="Book Antiqua" w:hAnsi="Book Antiqua"/>
        <w:sz w:val="24"/>
        <w:lang w:val="es-ES_tradnl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65pt;height:11.65pt" o:bullet="t">
        <v:imagedata r:id="rId1" o:title="msoB63E"/>
      </v:shape>
    </w:pict>
  </w:numPicBullet>
  <w:abstractNum w:abstractNumId="0" w15:restartNumberingAfterBreak="0">
    <w:nsid w:val="02203B7A"/>
    <w:multiLevelType w:val="hybridMultilevel"/>
    <w:tmpl w:val="DF7E9690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B46"/>
    <w:rsid w:val="00001DA3"/>
    <w:rsid w:val="000056CD"/>
    <w:rsid w:val="00024E55"/>
    <w:rsid w:val="00031D99"/>
    <w:rsid w:val="000564AD"/>
    <w:rsid w:val="00060C7A"/>
    <w:rsid w:val="00075D31"/>
    <w:rsid w:val="00084E9C"/>
    <w:rsid w:val="000869F3"/>
    <w:rsid w:val="00102420"/>
    <w:rsid w:val="001679DD"/>
    <w:rsid w:val="00197EDE"/>
    <w:rsid w:val="001A6DC1"/>
    <w:rsid w:val="001D2BB8"/>
    <w:rsid w:val="001F2BF2"/>
    <w:rsid w:val="002008E8"/>
    <w:rsid w:val="00205EF3"/>
    <w:rsid w:val="002224FC"/>
    <w:rsid w:val="002A62CC"/>
    <w:rsid w:val="002A6686"/>
    <w:rsid w:val="002F0215"/>
    <w:rsid w:val="00384303"/>
    <w:rsid w:val="003A55B6"/>
    <w:rsid w:val="00405FD2"/>
    <w:rsid w:val="004572A4"/>
    <w:rsid w:val="004772A5"/>
    <w:rsid w:val="004C23BF"/>
    <w:rsid w:val="004C2B07"/>
    <w:rsid w:val="004C5DD3"/>
    <w:rsid w:val="004E71F9"/>
    <w:rsid w:val="00513717"/>
    <w:rsid w:val="005222AC"/>
    <w:rsid w:val="005359F0"/>
    <w:rsid w:val="0055257F"/>
    <w:rsid w:val="006119EA"/>
    <w:rsid w:val="00622572"/>
    <w:rsid w:val="00635A27"/>
    <w:rsid w:val="00646171"/>
    <w:rsid w:val="006573DB"/>
    <w:rsid w:val="00675535"/>
    <w:rsid w:val="006C2D34"/>
    <w:rsid w:val="00715FB7"/>
    <w:rsid w:val="007220E7"/>
    <w:rsid w:val="00723B70"/>
    <w:rsid w:val="00750FFD"/>
    <w:rsid w:val="0075309D"/>
    <w:rsid w:val="007913E0"/>
    <w:rsid w:val="007C140C"/>
    <w:rsid w:val="007C1FA7"/>
    <w:rsid w:val="007D2138"/>
    <w:rsid w:val="0081153C"/>
    <w:rsid w:val="00822DBF"/>
    <w:rsid w:val="00867003"/>
    <w:rsid w:val="008B3949"/>
    <w:rsid w:val="008E029A"/>
    <w:rsid w:val="00925A95"/>
    <w:rsid w:val="009263E6"/>
    <w:rsid w:val="00931729"/>
    <w:rsid w:val="00955BE7"/>
    <w:rsid w:val="00966406"/>
    <w:rsid w:val="009A306C"/>
    <w:rsid w:val="009C21A9"/>
    <w:rsid w:val="009E1F93"/>
    <w:rsid w:val="00A13B46"/>
    <w:rsid w:val="00A30593"/>
    <w:rsid w:val="00A42E01"/>
    <w:rsid w:val="00A5783A"/>
    <w:rsid w:val="00A61813"/>
    <w:rsid w:val="00A70AF4"/>
    <w:rsid w:val="00AA6C63"/>
    <w:rsid w:val="00B314D1"/>
    <w:rsid w:val="00B64AE8"/>
    <w:rsid w:val="00B94E83"/>
    <w:rsid w:val="00BC229E"/>
    <w:rsid w:val="00C02962"/>
    <w:rsid w:val="00C03081"/>
    <w:rsid w:val="00C204B9"/>
    <w:rsid w:val="00C57CE9"/>
    <w:rsid w:val="00CA749A"/>
    <w:rsid w:val="00CB0A26"/>
    <w:rsid w:val="00CB3D42"/>
    <w:rsid w:val="00CF5FD9"/>
    <w:rsid w:val="00D05385"/>
    <w:rsid w:val="00D31BC9"/>
    <w:rsid w:val="00D45D52"/>
    <w:rsid w:val="00D50B1F"/>
    <w:rsid w:val="00D8382B"/>
    <w:rsid w:val="00DC0285"/>
    <w:rsid w:val="00DE315F"/>
    <w:rsid w:val="00DE45E2"/>
    <w:rsid w:val="00E0636A"/>
    <w:rsid w:val="00E103BA"/>
    <w:rsid w:val="00E35E21"/>
    <w:rsid w:val="00EC4C1B"/>
    <w:rsid w:val="00EC7C71"/>
    <w:rsid w:val="00F03A65"/>
    <w:rsid w:val="00F220DF"/>
    <w:rsid w:val="00F44856"/>
    <w:rsid w:val="00F57004"/>
    <w:rsid w:val="00F92954"/>
    <w:rsid w:val="00FA2657"/>
    <w:rsid w:val="00FA26CB"/>
    <w:rsid w:val="00FB3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5E5432"/>
  <w15:docId w15:val="{619AF9B0-87C9-43CE-BD38-9CCE32420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2E01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94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63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636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05F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05FD2"/>
  </w:style>
  <w:style w:type="paragraph" w:styleId="Piedepgina">
    <w:name w:val="footer"/>
    <w:basedOn w:val="Normal"/>
    <w:link w:val="PiedepginaCar"/>
    <w:uiPriority w:val="99"/>
    <w:unhideWhenUsed/>
    <w:rsid w:val="00405F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5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8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Cuenta Microsoft</cp:lastModifiedBy>
  <cp:revision>11</cp:revision>
  <cp:lastPrinted>2022-06-30T21:55:00Z</cp:lastPrinted>
  <dcterms:created xsi:type="dcterms:W3CDTF">2026-06-18T19:03:00Z</dcterms:created>
  <dcterms:modified xsi:type="dcterms:W3CDTF">2026-07-10T21:40:00Z</dcterms:modified>
</cp:coreProperties>
</file>